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07CD442D" w:rsidR="00C46906" w:rsidRDefault="005C4C3D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 for the Town of ________ and the Village of ________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560E26F8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42318" w14:paraId="538A2FF5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05F4FEE" w14:textId="7210DCE5" w:rsidR="00842318" w:rsidRDefault="00842318" w:rsidP="0084231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F741D1" wp14:editId="27A4B5E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A033" id="Rectangle 1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42318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842318" w:rsidRPr="00C46906" w:rsidRDefault="00842318" w:rsidP="0084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60AC1C77" w14:textId="45CCEBB4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77777777" w:rsidR="00790F65" w:rsidRPr="00790F65" w:rsidRDefault="00790F65" w:rsidP="00790F65"/>
    <w:sectPr w:rsidR="00790F65" w:rsidRPr="00790F65" w:rsidSect="0079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C8FD" w14:textId="77777777" w:rsidR="00857962" w:rsidRDefault="00857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0C0" w14:textId="77777777" w:rsidR="00857962" w:rsidRDefault="00857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D522" w14:textId="39755B64" w:rsidR="006B66B1" w:rsidRPr="006B66B1" w:rsidRDefault="006B66B1" w:rsidP="006B66B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6B66B1">
      <w:rPr>
        <w:rFonts w:ascii="Calibri" w:eastAsia="Times New Roman" w:hAnsi="Calibri" w:cs="Calibri"/>
        <w:color w:val="000000"/>
        <w:sz w:val="22"/>
      </w:rPr>
      <w:t>EL-230 | 2022 | Hand-Count Paper| Spring Primary | Mul</w:t>
    </w:r>
    <w:r>
      <w:rPr>
        <w:rFonts w:ascii="Calibri" w:eastAsia="Times New Roman" w:hAnsi="Calibri" w:cs="Calibri"/>
        <w:color w:val="000000"/>
        <w:sz w:val="22"/>
      </w:rPr>
      <w:t>ti</w:t>
    </w:r>
    <w:r w:rsidRPr="006B66B1">
      <w:rPr>
        <w:rFonts w:ascii="Calibri" w:eastAsia="Times New Roman" w:hAnsi="Calibri" w:cs="Calibri"/>
        <w:color w:val="000000"/>
        <w:sz w:val="22"/>
      </w:rPr>
      <w:t>-Jurisdictional Municipal Judge | (Rev. 2021-11)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B54F" w14:textId="77777777" w:rsidR="00857962" w:rsidRDefault="00857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1EF8" w14:textId="77777777" w:rsidR="00857962" w:rsidRDefault="00857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ABC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0D975E5D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098A86F6" w14:textId="77777777" w:rsidR="009F1DA8" w:rsidRPr="00DC0C7B" w:rsidRDefault="009F1DA8" w:rsidP="009F1DA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15, 2022</w:t>
    </w:r>
  </w:p>
  <w:p w14:paraId="73A551C2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5ABF93AD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857962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5C4C3D"/>
    <w:rsid w:val="00600C03"/>
    <w:rsid w:val="00622973"/>
    <w:rsid w:val="006B66B1"/>
    <w:rsid w:val="00790F65"/>
    <w:rsid w:val="007B602E"/>
    <w:rsid w:val="00842318"/>
    <w:rsid w:val="00857962"/>
    <w:rsid w:val="00880CCD"/>
    <w:rsid w:val="00992E9F"/>
    <w:rsid w:val="009E6550"/>
    <w:rsid w:val="009F1DA8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2021-11-29T21:05:00Z</dcterms:modified>
</cp:coreProperties>
</file>